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0C" w:rsidRPr="0075545F" w:rsidRDefault="002E140C" w:rsidP="002E140C">
      <w:pPr>
        <w:ind w:left="708" w:firstLine="708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2E140C" w:rsidRPr="0075545F" w:rsidRDefault="002E140C" w:rsidP="002E140C">
      <w:pPr>
        <w:tabs>
          <w:tab w:val="center" w:pos="2552"/>
        </w:tabs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2E140C" w:rsidRPr="0075545F" w:rsidRDefault="002E140C" w:rsidP="002E140C">
      <w:pPr>
        <w:tabs>
          <w:tab w:val="center" w:pos="2552"/>
        </w:tabs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 w:rsidR="00EB1CB7"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:rsidR="002E140C" w:rsidRPr="0075545F" w:rsidRDefault="002E140C" w:rsidP="002E140C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:rsidR="002E140C" w:rsidRPr="0075545F" w:rsidRDefault="002E140C" w:rsidP="002E140C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:rsidR="00E57F9C" w:rsidRPr="001E6F6D" w:rsidRDefault="00E57F9C">
      <w:pPr>
        <w:pStyle w:val="Naslov"/>
        <w:jc w:val="both"/>
        <w:rPr>
          <w:rFonts w:asciiTheme="majorHAnsi" w:hAnsiTheme="majorHAnsi"/>
          <w:b w:val="0"/>
          <w:szCs w:val="24"/>
        </w:rPr>
      </w:pPr>
    </w:p>
    <w:p w:rsidR="00EB1CB7" w:rsidRPr="00EB1CB7" w:rsidRDefault="00EB1CB7" w:rsidP="00EB1CB7">
      <w:pPr>
        <w:pStyle w:val="Naslov"/>
        <w:jc w:val="both"/>
        <w:rPr>
          <w:rFonts w:asciiTheme="majorHAnsi" w:hAnsiTheme="majorHAnsi"/>
          <w:b w:val="0"/>
          <w:szCs w:val="24"/>
        </w:rPr>
      </w:pPr>
      <w:r w:rsidRPr="00EB1CB7">
        <w:rPr>
          <w:rFonts w:asciiTheme="majorHAnsi" w:hAnsiTheme="majorHAnsi"/>
          <w:b w:val="0"/>
          <w:szCs w:val="24"/>
        </w:rPr>
        <w:t>KLASA: 406-01/18-01/03</w:t>
      </w:r>
    </w:p>
    <w:p w:rsidR="00EB1CB7" w:rsidRDefault="00EB1CB7" w:rsidP="00EB1CB7">
      <w:pPr>
        <w:rPr>
          <w:rFonts w:asciiTheme="majorHAnsi" w:hAnsiTheme="majorHAnsi"/>
        </w:rPr>
      </w:pPr>
      <w:r w:rsidRPr="00EB1CB7">
        <w:rPr>
          <w:rFonts w:asciiTheme="majorHAnsi" w:hAnsiTheme="majorHAnsi"/>
        </w:rPr>
        <w:t>URBROJ: 2127-02-19-18-01</w:t>
      </w:r>
    </w:p>
    <w:p w:rsidR="00AB22E3" w:rsidRDefault="00014500" w:rsidP="00EB1CB7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Veliki </w:t>
      </w:r>
      <w:proofErr w:type="spellStart"/>
      <w:r w:rsidRPr="001E6F6D">
        <w:rPr>
          <w:rFonts w:asciiTheme="majorHAnsi" w:hAnsiTheme="majorHAnsi"/>
        </w:rPr>
        <w:t>Grđevac</w:t>
      </w:r>
      <w:proofErr w:type="spellEnd"/>
      <w:r w:rsidRPr="001E6F6D">
        <w:rPr>
          <w:rFonts w:asciiTheme="majorHAnsi" w:hAnsiTheme="majorHAnsi"/>
        </w:rPr>
        <w:t xml:space="preserve">, </w:t>
      </w:r>
      <w:r w:rsidR="005C079A">
        <w:rPr>
          <w:rFonts w:asciiTheme="majorHAnsi" w:hAnsiTheme="majorHAnsi"/>
        </w:rPr>
        <w:t>14.2.2018.</w:t>
      </w:r>
      <w:bookmarkStart w:id="0" w:name="_GoBack"/>
      <w:bookmarkEnd w:id="0"/>
    </w:p>
    <w:p w:rsidR="007C159C" w:rsidRDefault="007C159C">
      <w:pPr>
        <w:rPr>
          <w:rFonts w:asciiTheme="majorHAnsi" w:hAnsiTheme="majorHAnsi"/>
        </w:rPr>
      </w:pPr>
    </w:p>
    <w:p w:rsidR="007C159C" w:rsidRDefault="00EB1CB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Evidencijski broj nabave: 3/18</w:t>
      </w:r>
    </w:p>
    <w:p w:rsidR="007C159C" w:rsidRDefault="00EB1CB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BF47" wp14:editId="346EE85A">
                <wp:simplePos x="0" y="0"/>
                <wp:positionH relativeFrom="column">
                  <wp:posOffset>3853180</wp:posOffset>
                </wp:positionH>
                <wp:positionV relativeFrom="paragraph">
                  <wp:posOffset>77470</wp:posOffset>
                </wp:positionV>
                <wp:extent cx="2162175" cy="876300"/>
                <wp:effectExtent l="0" t="0" r="9525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B7" w:rsidRPr="00EB1CB7" w:rsidRDefault="00EB1CB7" w:rsidP="00EB1C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303.4pt;margin-top:6.1pt;width:170.2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vDkQIAAJEFAAAOAAAAZHJzL2Uyb0RvYy54bWysVE1PGzEQvVfqf7B8L5sECDRig1IQVSUE&#10;qKHi7HhtYuH1uPYku+mv79i7+SjlQtXLru15M+N5fjMXl21t2VqFaMCVfHg04Ew5CZVxzyX/8Xjz&#10;6ZyziMJVwoJTJd+oyC+nHz9cNH6iRrAEW6nAKIiLk8aXfInoJ0UR5VLVIh6BV46MGkItkLbhuaiC&#10;aCh6bYvRYDAuGgiVDyBVjHR63Rn5NMfXWkm81zoqZLbkdDfM35C/i/Qtphdi8hyEXxrZX0P8wy1q&#10;YRwl3YW6FijYKpi/QtVGBoig8UhCXYDWRqpcA1UzHLyqZr4UXuVaiJzodzTF/xdW3q0fAjMVvR3R&#10;40RNb/SoXiI6w+BlbQKjcyKp8XFC2LknNLZfoCWH7Xmkw1R7q0Od/lQVIzvF2+woVi0ySYej4Xg0&#10;PDvlTJLt/Gx8PMjhi723DxG/KqhZWpQ80BNmZsX6NiLdhKBbSEoWwZrqxlibN0k26soGthb04Bbz&#10;HcnjD5R1rCn5+Ph0kAM7SO5dZOtSGJWF06dLlXcV5hVurEoY674rTcTlQt/ILaRUbpc/oxNKU6r3&#10;OPb4/a3e49zVQR45MzjcOdfGQcjV507bU1a9bCnTHZ4IP6g7LbFdtL0iFlBtSBABur6KXt4YerVb&#10;EfFBBGok0gANB7ynj7ZArEO/4mwJ4ddb5wlP+iYrZw01Zsnjz5UIijP7zZHyPw9PTlIn583J6dmI&#10;NuHQsji0uFV9BSSFIY0hL/My4dFulzpA/UQzZJaykkk4SblLjtvlFXbjgmaQVLNZBlHveoG3bu5l&#10;Cp3oTZp8bJ9E8L1wkSR/B9sWFpNX+u2wydPBbIWgTRZ3IrhjtSee+j5rvp9RabAc7jNqP0mnvwEA&#10;AP//AwBQSwMEFAAGAAgAAAAhAPqGgS3hAAAACgEAAA8AAABkcnMvZG93bnJldi54bWxMj0FPg0AQ&#10;he8m/ofNmHgx7SJYqsjSGKM28WapGm9bdgQiO0vYLeC/dzzp8c17ee+bfDPbTow4+NaRgstlBAKp&#10;cqalWsG+fFxcg/BBk9GdI1TwjR42xelJrjPjJnrBcRdqwSXkM62gCaHPpPRVg1b7peuR2Pt0g9WB&#10;5VBLM+iJy20n4yhKpdUt8UKje7xvsPraHa2Cj4v6/dnPT69Tskr6h+1Yrt9MqdT52Xx3CyLgHP7C&#10;8IvP6FAw08EdyXjRKUijlNEDG3EMggM3V+sExIEPqygGWeTy/wvFDwAAAP//AwBQSwECLQAUAAYA&#10;CAAAACEAtoM4kv4AAADhAQAAEwAAAAAAAAAAAAAAAAAAAAAAW0NvbnRlbnRfVHlwZXNdLnhtbFBL&#10;AQItABQABgAIAAAAIQA4/SH/1gAAAJQBAAALAAAAAAAAAAAAAAAAAC8BAABfcmVscy8ucmVsc1BL&#10;AQItABQABgAIAAAAIQAEH8vDkQIAAJEFAAAOAAAAAAAAAAAAAAAAAC4CAABkcnMvZTJvRG9jLnht&#10;bFBLAQItABQABgAIAAAAIQD6hoEt4QAAAAoBAAAPAAAAAAAAAAAAAAAAAOsEAABkcnMvZG93bnJl&#10;di54bWxQSwUGAAAAAAQABADzAAAA+QUAAAAA&#10;" fillcolor="white [3201]" stroked="f" strokeweight=".5pt">
                <v:textbox>
                  <w:txbxContent>
                    <w:p w:rsidR="00EB1CB7" w:rsidRPr="00EB1CB7" w:rsidRDefault="00EB1CB7" w:rsidP="00EB1C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59C" w:rsidRPr="001E6F6D" w:rsidRDefault="007C159C">
      <w:pPr>
        <w:rPr>
          <w:rFonts w:asciiTheme="majorHAnsi" w:hAnsiTheme="majorHAnsi"/>
          <w:sz w:val="20"/>
          <w:szCs w:val="20"/>
        </w:rPr>
      </w:pPr>
    </w:p>
    <w:p w:rsidR="00884566" w:rsidRDefault="00044170" w:rsidP="002E140C">
      <w:pPr>
        <w:rPr>
          <w:rFonts w:asciiTheme="majorHAnsi" w:hAnsiTheme="majorHAnsi"/>
          <w:b/>
          <w:color w:val="FF0000"/>
        </w:rPr>
      </w:pP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="001E6F6D">
        <w:rPr>
          <w:rFonts w:asciiTheme="majorHAnsi" w:hAnsiTheme="majorHAnsi"/>
          <w:b/>
          <w:color w:val="FF0000"/>
        </w:rPr>
        <w:tab/>
      </w:r>
    </w:p>
    <w:p w:rsidR="00AB22E3" w:rsidRPr="001E6F6D" w:rsidRDefault="00AB22E3">
      <w:pPr>
        <w:rPr>
          <w:rFonts w:asciiTheme="majorHAnsi" w:hAnsiTheme="majorHAnsi"/>
          <w:b/>
        </w:rPr>
      </w:pPr>
    </w:p>
    <w:p w:rsidR="00EB1CB7" w:rsidRDefault="00EB1CB7" w:rsidP="006C3A4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B1CB7" w:rsidRDefault="00EB1CB7" w:rsidP="006C3A4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07635" w:rsidRPr="006C3A49" w:rsidRDefault="00A07635" w:rsidP="006C3A49">
      <w:pPr>
        <w:jc w:val="center"/>
        <w:rPr>
          <w:rFonts w:asciiTheme="majorHAnsi" w:hAnsiTheme="majorHAnsi"/>
          <w:b/>
          <w:sz w:val="28"/>
          <w:szCs w:val="28"/>
        </w:rPr>
      </w:pPr>
      <w:r w:rsidRPr="006C3A49">
        <w:rPr>
          <w:rFonts w:asciiTheme="majorHAnsi" w:hAnsiTheme="majorHAnsi"/>
          <w:b/>
          <w:sz w:val="28"/>
          <w:szCs w:val="28"/>
          <w:u w:val="single"/>
        </w:rPr>
        <w:t>POZIV ZA DOSTAVU PONUDE</w:t>
      </w:r>
    </w:p>
    <w:p w:rsidR="00A07635" w:rsidRPr="006C3A49" w:rsidRDefault="00A07635" w:rsidP="006C3A49">
      <w:pPr>
        <w:jc w:val="center"/>
        <w:rPr>
          <w:rFonts w:asciiTheme="majorHAnsi" w:hAnsiTheme="majorHAnsi"/>
          <w:b/>
          <w:sz w:val="28"/>
          <w:szCs w:val="28"/>
        </w:rPr>
      </w:pPr>
      <w:r w:rsidRPr="006C3A49">
        <w:rPr>
          <w:rFonts w:asciiTheme="majorHAnsi" w:hAnsiTheme="majorHAnsi"/>
          <w:b/>
          <w:sz w:val="28"/>
          <w:szCs w:val="28"/>
        </w:rPr>
        <w:t xml:space="preserve">ZA PROVEDBU POSTUPKA </w:t>
      </w:r>
      <w:r w:rsidR="001E6F6D" w:rsidRPr="006C3A49">
        <w:rPr>
          <w:rFonts w:asciiTheme="majorHAnsi" w:hAnsiTheme="majorHAnsi"/>
          <w:b/>
          <w:sz w:val="28"/>
          <w:szCs w:val="28"/>
        </w:rPr>
        <w:t>JEDNOSTAVNE</w:t>
      </w:r>
      <w:r w:rsidRPr="006C3A49">
        <w:rPr>
          <w:rFonts w:asciiTheme="majorHAnsi" w:hAnsiTheme="majorHAnsi"/>
          <w:b/>
          <w:sz w:val="28"/>
          <w:szCs w:val="28"/>
        </w:rPr>
        <w:t xml:space="preserve"> NABAVE</w:t>
      </w:r>
    </w:p>
    <w:p w:rsidR="00A07635" w:rsidRPr="006C3A49" w:rsidRDefault="006006AA" w:rsidP="006C3A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ZA NABAVU </w:t>
      </w:r>
      <w:r w:rsidR="005C079A">
        <w:rPr>
          <w:rFonts w:asciiTheme="majorHAnsi" w:hAnsiTheme="majorHAnsi"/>
          <w:b/>
          <w:sz w:val="28"/>
          <w:szCs w:val="28"/>
        </w:rPr>
        <w:t>ROLL UP BANNERA, LETAKA I PROMOTIVNIH PLOČA</w:t>
      </w:r>
    </w:p>
    <w:p w:rsidR="00A07635" w:rsidRPr="001E6F6D" w:rsidRDefault="00A07635" w:rsidP="00A07635">
      <w:pPr>
        <w:jc w:val="center"/>
        <w:rPr>
          <w:rFonts w:asciiTheme="majorHAnsi" w:hAnsiTheme="majorHAnsi"/>
          <w:b/>
        </w:rPr>
      </w:pPr>
    </w:p>
    <w:p w:rsidR="00A07635" w:rsidRDefault="001E6F6D" w:rsidP="001E6F6D">
      <w:pPr>
        <w:tabs>
          <w:tab w:val="left" w:pos="4185"/>
        </w:tabs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Naručitelj OŠ Mate Lovraka, Veliki </w:t>
      </w:r>
      <w:proofErr w:type="spellStart"/>
      <w:r w:rsidRPr="001E6F6D">
        <w:rPr>
          <w:rFonts w:asciiTheme="majorHAnsi" w:hAnsiTheme="majorHAnsi"/>
        </w:rPr>
        <w:t>Grđevac</w:t>
      </w:r>
      <w:proofErr w:type="spellEnd"/>
      <w:r w:rsidRPr="001E6F6D">
        <w:rPr>
          <w:rFonts w:asciiTheme="majorHAnsi" w:hAnsiTheme="majorHAnsi"/>
        </w:rPr>
        <w:t xml:space="preserve"> pokrenuo je postupak jednostavne nabave za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r w:rsidR="006006AA">
        <w:rPr>
          <w:rFonts w:asciiTheme="majorHAnsi" w:hAnsiTheme="majorHAnsi"/>
        </w:rPr>
        <w:t>nabavu</w:t>
      </w:r>
      <w:r w:rsidR="00B50A99">
        <w:rPr>
          <w:rFonts w:asciiTheme="majorHAnsi" w:hAnsiTheme="majorHAnsi"/>
        </w:rPr>
        <w:t xml:space="preserve"> </w:t>
      </w:r>
      <w:proofErr w:type="spellStart"/>
      <w:r w:rsidR="005C079A">
        <w:rPr>
          <w:rFonts w:asciiTheme="majorHAnsi" w:hAnsiTheme="majorHAnsi"/>
        </w:rPr>
        <w:t>roll</w:t>
      </w:r>
      <w:proofErr w:type="spellEnd"/>
      <w:r w:rsidR="005C079A">
        <w:rPr>
          <w:rFonts w:asciiTheme="majorHAnsi" w:hAnsiTheme="majorHAnsi"/>
        </w:rPr>
        <w:t xml:space="preserve"> </w:t>
      </w:r>
      <w:proofErr w:type="spellStart"/>
      <w:r w:rsidR="005C079A">
        <w:rPr>
          <w:rFonts w:asciiTheme="majorHAnsi" w:hAnsiTheme="majorHAnsi"/>
        </w:rPr>
        <w:t>up</w:t>
      </w:r>
      <w:proofErr w:type="spellEnd"/>
      <w:r w:rsidR="005C079A">
        <w:rPr>
          <w:rFonts w:asciiTheme="majorHAnsi" w:hAnsiTheme="majorHAnsi"/>
        </w:rPr>
        <w:t xml:space="preserve"> </w:t>
      </w:r>
      <w:proofErr w:type="spellStart"/>
      <w:r w:rsidR="005C079A">
        <w:rPr>
          <w:rFonts w:asciiTheme="majorHAnsi" w:hAnsiTheme="majorHAnsi"/>
        </w:rPr>
        <w:t>bannera</w:t>
      </w:r>
      <w:proofErr w:type="spellEnd"/>
      <w:r w:rsidR="005C079A">
        <w:rPr>
          <w:rFonts w:asciiTheme="majorHAnsi" w:hAnsiTheme="majorHAnsi"/>
        </w:rPr>
        <w:t>, letaka i promotivnih ploča</w:t>
      </w:r>
      <w:r>
        <w:rPr>
          <w:rFonts w:asciiTheme="majorHAnsi" w:hAnsiTheme="majorHAnsi"/>
        </w:rPr>
        <w:t xml:space="preserve"> </w:t>
      </w:r>
      <w:r w:rsidRPr="001E6F6D">
        <w:rPr>
          <w:rFonts w:asciiTheme="majorHAnsi" w:hAnsiTheme="majorHAnsi"/>
        </w:rPr>
        <w:t>za koju sukladno člancima 12. i 15. Zakona o javnoj nabavi (NN br.120/16) naručitelj za godišnju procijenjenu vrijednost iz Plana nabave manju od 200.000,00 kuna bez PDV-a za robu i usluge odnosno 500.000,00 kuna bez PDV-a za radove ne provodi postupak javne nabave propisan Zakonom o javnoj nabavi već postupa sukladno Pravilniku o postupanjima u predmetima jednostavne nabave (KLASA: 012-04/17- 01/01, URBROJ: 2127-02- 19-17- 01).</w:t>
      </w:r>
    </w:p>
    <w:p w:rsidR="001E6F6D" w:rsidRPr="001E6F6D" w:rsidRDefault="001E6F6D" w:rsidP="001E6F6D">
      <w:pPr>
        <w:tabs>
          <w:tab w:val="left" w:pos="4185"/>
        </w:tabs>
        <w:jc w:val="both"/>
        <w:rPr>
          <w:rFonts w:asciiTheme="majorHAnsi" w:hAnsiTheme="majorHAnsi"/>
          <w:b/>
        </w:rPr>
      </w:pP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  <w:b/>
        </w:rPr>
        <w:t>1. PODACI O NARUČITELJU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Naziv: Osnovna škola Mate Lovraka Veliki </w:t>
      </w:r>
      <w:proofErr w:type="spellStart"/>
      <w:r w:rsidRPr="001E6F6D">
        <w:rPr>
          <w:rFonts w:asciiTheme="majorHAnsi" w:hAnsiTheme="majorHAnsi"/>
        </w:rPr>
        <w:t>Grđevac</w:t>
      </w:r>
      <w:proofErr w:type="spellEnd"/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Sjedište i adresa: Trg Mate Lovraka 11, 43 270 Veliki </w:t>
      </w:r>
      <w:proofErr w:type="spellStart"/>
      <w:r w:rsidRPr="001E6F6D">
        <w:rPr>
          <w:rFonts w:asciiTheme="majorHAnsi" w:hAnsiTheme="majorHAnsi"/>
        </w:rPr>
        <w:t>Grđevac</w:t>
      </w:r>
      <w:proofErr w:type="spellEnd"/>
    </w:p>
    <w:p w:rsidR="00A07635" w:rsidRPr="001E6F6D" w:rsidRDefault="00A07635" w:rsidP="00A07635">
      <w:pPr>
        <w:tabs>
          <w:tab w:val="left" w:pos="1134"/>
        </w:tabs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OIB: 45392174822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Telefon: 043/461-582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Internetska adresa: </w:t>
      </w:r>
      <w:hyperlink r:id="rId8" w:history="1">
        <w:r w:rsidRPr="001E6F6D">
          <w:rPr>
            <w:rStyle w:val="Hiperveza"/>
            <w:rFonts w:asciiTheme="majorHAnsi" w:hAnsiTheme="majorHAnsi"/>
            <w:color w:val="auto"/>
          </w:rPr>
          <w:t>www.os-mlovraka-veliki-grdjevac.skole.hr</w:t>
        </w:r>
      </w:hyperlink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Odgovorna o</w:t>
      </w:r>
      <w:r w:rsidR="00014500" w:rsidRPr="001E6F6D">
        <w:rPr>
          <w:rFonts w:asciiTheme="majorHAnsi" w:hAnsiTheme="majorHAnsi"/>
        </w:rPr>
        <w:t>soba naručitelja</w:t>
      </w:r>
      <w:r w:rsidRPr="001E6F6D">
        <w:rPr>
          <w:rFonts w:asciiTheme="majorHAnsi" w:hAnsiTheme="majorHAnsi"/>
        </w:rPr>
        <w:t>, ravnateljica</w:t>
      </w:r>
      <w:r w:rsidR="0066199B" w:rsidRPr="001E6F6D">
        <w:rPr>
          <w:rFonts w:asciiTheme="majorHAnsi" w:hAnsiTheme="majorHAnsi"/>
        </w:rPr>
        <w:t xml:space="preserve"> škole Marina Balen</w:t>
      </w:r>
    </w:p>
    <w:p w:rsidR="00A07635" w:rsidRPr="001E6F6D" w:rsidRDefault="00A07635" w:rsidP="00A07635">
      <w:pPr>
        <w:rPr>
          <w:rFonts w:asciiTheme="majorHAnsi" w:hAnsiTheme="majorHAnsi"/>
        </w:rPr>
      </w:pPr>
    </w:p>
    <w:p w:rsidR="00A07635" w:rsidRPr="001E6F6D" w:rsidRDefault="00A07635" w:rsidP="00A07635">
      <w:pPr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2. PODACI O OSOBI ZADUŽENOJ ZA KOMUNIKACIJU S PONUDITELJIMA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Osoba za kontakt</w:t>
      </w:r>
      <w:r w:rsidR="00014500" w:rsidRPr="001E6F6D">
        <w:rPr>
          <w:rFonts w:asciiTheme="majorHAnsi" w:hAnsiTheme="majorHAnsi"/>
        </w:rPr>
        <w:t>, ravnateljica</w:t>
      </w:r>
      <w:r w:rsidR="0066199B" w:rsidRPr="001E6F6D">
        <w:rPr>
          <w:rFonts w:asciiTheme="majorHAnsi" w:hAnsiTheme="majorHAnsi"/>
        </w:rPr>
        <w:t>:</w:t>
      </w:r>
      <w:r w:rsidR="007C159C">
        <w:rPr>
          <w:rFonts w:asciiTheme="majorHAnsi" w:hAnsiTheme="majorHAnsi"/>
        </w:rPr>
        <w:t xml:space="preserve"> </w:t>
      </w:r>
      <w:r w:rsidR="0066199B" w:rsidRPr="001E6F6D">
        <w:rPr>
          <w:rFonts w:asciiTheme="majorHAnsi" w:hAnsiTheme="majorHAnsi"/>
        </w:rPr>
        <w:t>Marina Balen</w:t>
      </w:r>
    </w:p>
    <w:p w:rsidR="00A07635" w:rsidRPr="001E6F6D" w:rsidRDefault="00213A39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Telefon:043/461-021</w:t>
      </w:r>
      <w:r w:rsidR="00A07635" w:rsidRPr="001E6F6D">
        <w:rPr>
          <w:rFonts w:asciiTheme="majorHAnsi" w:hAnsiTheme="majorHAnsi"/>
        </w:rPr>
        <w:t xml:space="preserve">; </w:t>
      </w:r>
      <w:r w:rsidR="007C159C">
        <w:rPr>
          <w:rFonts w:asciiTheme="majorHAnsi" w:hAnsiTheme="majorHAnsi"/>
        </w:rPr>
        <w:t>Mobitel: 098/220-821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Adresa elektroničke pošte: </w:t>
      </w:r>
      <w:hyperlink r:id="rId9" w:history="1">
        <w:r w:rsidRPr="001E6F6D">
          <w:rPr>
            <w:rStyle w:val="Hiperveza"/>
            <w:rFonts w:asciiTheme="majorHAnsi" w:hAnsiTheme="majorHAnsi"/>
          </w:rPr>
          <w:t>ured@os-mlovraka-veliki-grdjevac.skole.hr</w:t>
        </w:r>
      </w:hyperlink>
    </w:p>
    <w:p w:rsidR="00A07635" w:rsidRPr="001E6F6D" w:rsidRDefault="00A07635" w:rsidP="00A07635">
      <w:pPr>
        <w:rPr>
          <w:rFonts w:asciiTheme="majorHAnsi" w:hAnsiTheme="majorHAnsi"/>
        </w:rPr>
      </w:pPr>
    </w:p>
    <w:p w:rsidR="00A07635" w:rsidRDefault="00A07635" w:rsidP="00A07635">
      <w:pPr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3. OPIS PREDMETA NABAVE</w:t>
      </w:r>
    </w:p>
    <w:p w:rsidR="003650F1" w:rsidRDefault="00B50A99" w:rsidP="003650F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Nabava i otisak </w:t>
      </w:r>
      <w:r w:rsidR="00B96910">
        <w:rPr>
          <w:rFonts w:asciiTheme="majorHAnsi" w:hAnsiTheme="majorHAnsi"/>
        </w:rPr>
        <w:t xml:space="preserve">1 </w:t>
      </w:r>
      <w:proofErr w:type="spellStart"/>
      <w:r>
        <w:rPr>
          <w:rFonts w:asciiTheme="majorHAnsi" w:hAnsiTheme="majorHAnsi"/>
        </w:rPr>
        <w:t>roll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bannera</w:t>
      </w:r>
      <w:proofErr w:type="spellEnd"/>
      <w:r>
        <w:rPr>
          <w:rFonts w:asciiTheme="majorHAnsi" w:hAnsiTheme="majorHAnsi"/>
        </w:rPr>
        <w:t xml:space="preserve">, </w:t>
      </w:r>
      <w:r w:rsidR="00B96910">
        <w:rPr>
          <w:rFonts w:asciiTheme="majorHAnsi" w:hAnsiTheme="majorHAnsi"/>
        </w:rPr>
        <w:t xml:space="preserve"> 500 </w:t>
      </w:r>
      <w:r>
        <w:rPr>
          <w:rFonts w:asciiTheme="majorHAnsi" w:hAnsiTheme="majorHAnsi"/>
        </w:rPr>
        <w:t xml:space="preserve">letaka i 2 promotivne ploče u okviru </w:t>
      </w:r>
      <w:r w:rsidR="00B96910">
        <w:rPr>
          <w:rFonts w:asciiTheme="majorHAnsi" w:hAnsiTheme="majorHAnsi"/>
        </w:rPr>
        <w:t xml:space="preserve">projekta Energetske obnove područne škole </w:t>
      </w:r>
      <w:proofErr w:type="spellStart"/>
      <w:r w:rsidR="00B96910">
        <w:rPr>
          <w:rFonts w:asciiTheme="majorHAnsi" w:hAnsiTheme="majorHAnsi"/>
        </w:rPr>
        <w:t>Pavlovac</w:t>
      </w:r>
      <w:proofErr w:type="spellEnd"/>
      <w:r w:rsidR="00B9691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projektn</w:t>
      </w:r>
      <w:r w:rsidR="00B96910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 xml:space="preserve"> element vidljivosti</w:t>
      </w:r>
      <w:r w:rsidR="00B96910">
        <w:rPr>
          <w:rFonts w:asciiTheme="majorHAnsi" w:hAnsiTheme="majorHAnsi"/>
        </w:rPr>
        <w:t>.</w:t>
      </w:r>
    </w:p>
    <w:p w:rsidR="00B50A99" w:rsidRDefault="00B50A99" w:rsidP="003650F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Dimenzije </w:t>
      </w:r>
      <w:proofErr w:type="spellStart"/>
      <w:r>
        <w:rPr>
          <w:rFonts w:asciiTheme="majorHAnsi" w:hAnsiTheme="majorHAnsi"/>
        </w:rPr>
        <w:t>roll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banera</w:t>
      </w:r>
      <w:proofErr w:type="spellEnd"/>
      <w:r>
        <w:rPr>
          <w:rFonts w:asciiTheme="majorHAnsi" w:hAnsiTheme="majorHAnsi"/>
        </w:rPr>
        <w:t xml:space="preserve"> s otiskom u boji su 200x80 cm na temelju postojećeg vizualnog predloška</w:t>
      </w:r>
      <w:r w:rsidR="00B96910">
        <w:rPr>
          <w:rFonts w:asciiTheme="majorHAnsi" w:hAnsiTheme="majorHAnsi"/>
        </w:rPr>
        <w:t>.</w:t>
      </w:r>
    </w:p>
    <w:p w:rsidR="00B50A99" w:rsidRDefault="000808CD" w:rsidP="003650F1">
      <w:pPr>
        <w:rPr>
          <w:rFonts w:asciiTheme="majorHAnsi" w:hAnsiTheme="majorHAnsi"/>
        </w:rPr>
      </w:pPr>
      <w:r>
        <w:rPr>
          <w:rFonts w:asciiTheme="majorHAnsi" w:hAnsiTheme="majorHAnsi"/>
        </w:rPr>
        <w:t>Format</w:t>
      </w:r>
      <w:r w:rsidR="00B50A99">
        <w:rPr>
          <w:rFonts w:asciiTheme="majorHAnsi" w:hAnsiTheme="majorHAnsi"/>
        </w:rPr>
        <w:t xml:space="preserve"> tiskanih letaka s otiskom u boji na temelju postojećeg predloška</w:t>
      </w:r>
      <w:r>
        <w:rPr>
          <w:rFonts w:asciiTheme="majorHAnsi" w:hAnsiTheme="majorHAnsi"/>
        </w:rPr>
        <w:t xml:space="preserve"> je</w:t>
      </w:r>
      <w:r w:rsidR="00C42822">
        <w:rPr>
          <w:rFonts w:asciiTheme="majorHAnsi" w:hAnsiTheme="majorHAnsi"/>
        </w:rPr>
        <w:t xml:space="preserve"> A6.</w:t>
      </w:r>
    </w:p>
    <w:p w:rsidR="00B50A99" w:rsidRPr="003650F1" w:rsidRDefault="00B50A99" w:rsidP="003650F1">
      <w:pPr>
        <w:rPr>
          <w:rFonts w:asciiTheme="majorHAnsi" w:hAnsiTheme="majorHAnsi"/>
        </w:rPr>
      </w:pPr>
      <w:r>
        <w:rPr>
          <w:rFonts w:asciiTheme="majorHAnsi" w:hAnsiTheme="majorHAnsi"/>
        </w:rPr>
        <w:t>Dimenzije promotivnih ploča s otiskom u boji (podloga ploče je bijela)</w:t>
      </w:r>
      <w:r w:rsidR="00B96910">
        <w:rPr>
          <w:rFonts w:asciiTheme="majorHAnsi" w:hAnsiTheme="majorHAnsi"/>
        </w:rPr>
        <w:t xml:space="preserve"> su</w:t>
      </w:r>
      <w:r w:rsidR="00C42822">
        <w:rPr>
          <w:rFonts w:asciiTheme="majorHAnsi" w:hAnsiTheme="majorHAnsi"/>
        </w:rPr>
        <w:t xml:space="preserve"> </w:t>
      </w:r>
      <w:r w:rsidR="00C42822" w:rsidRPr="00C42822">
        <w:rPr>
          <w:rFonts w:asciiTheme="majorHAnsi" w:hAnsiTheme="majorHAnsi"/>
        </w:rPr>
        <w:t>65x50</w:t>
      </w:r>
      <w:r w:rsidR="00C42822">
        <w:rPr>
          <w:rFonts w:asciiTheme="majorHAnsi" w:hAnsiTheme="majorHAnsi"/>
        </w:rPr>
        <w:t xml:space="preserve"> cm.</w:t>
      </w:r>
    </w:p>
    <w:p w:rsidR="003650F1" w:rsidRDefault="003650F1" w:rsidP="003650F1">
      <w:pPr>
        <w:rPr>
          <w:rFonts w:asciiTheme="majorHAnsi" w:hAnsiTheme="majorHAnsi"/>
          <w:u w:val="single"/>
        </w:rPr>
      </w:pPr>
    </w:p>
    <w:p w:rsidR="003650F1" w:rsidRDefault="003650F1" w:rsidP="003650F1">
      <w:pPr>
        <w:rPr>
          <w:rFonts w:asciiTheme="majorHAnsi" w:hAnsiTheme="majorHAnsi"/>
          <w:b/>
        </w:rPr>
      </w:pPr>
      <w:r w:rsidRPr="003650F1">
        <w:rPr>
          <w:rFonts w:asciiTheme="majorHAnsi" w:hAnsiTheme="majorHAnsi"/>
          <w:b/>
        </w:rPr>
        <w:t>4. PROCIJENJENA VRIJE</w:t>
      </w:r>
      <w:r w:rsidR="00112EDE">
        <w:rPr>
          <w:rFonts w:asciiTheme="majorHAnsi" w:hAnsiTheme="majorHAnsi"/>
          <w:b/>
        </w:rPr>
        <w:t>DN</w:t>
      </w:r>
      <w:r w:rsidRPr="003650F1">
        <w:rPr>
          <w:rFonts w:asciiTheme="majorHAnsi" w:hAnsiTheme="majorHAnsi"/>
          <w:b/>
        </w:rPr>
        <w:t>OST NABAVE</w:t>
      </w:r>
    </w:p>
    <w:p w:rsidR="003650F1" w:rsidRDefault="005C079A" w:rsidP="003650F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Procijenjena </w:t>
      </w:r>
      <w:r w:rsidR="00AF45B8">
        <w:rPr>
          <w:rFonts w:asciiTheme="majorHAnsi" w:hAnsiTheme="majorHAnsi"/>
        </w:rPr>
        <w:t xml:space="preserve">ukupna </w:t>
      </w:r>
      <w:r>
        <w:rPr>
          <w:rFonts w:asciiTheme="majorHAnsi" w:hAnsiTheme="majorHAnsi"/>
        </w:rPr>
        <w:t xml:space="preserve">max. vrijednost nabave je 3920,00 bez PDV-a uz uvjet da je max. </w:t>
      </w:r>
      <w:r w:rsidR="00AF45B8">
        <w:rPr>
          <w:rFonts w:asciiTheme="majorHAnsi" w:hAnsiTheme="majorHAnsi"/>
        </w:rPr>
        <w:t xml:space="preserve">pojedinačna </w:t>
      </w:r>
      <w:r>
        <w:rPr>
          <w:rFonts w:asciiTheme="majorHAnsi" w:hAnsiTheme="majorHAnsi"/>
        </w:rPr>
        <w:t>cijena po vrsti robe sljedeća:</w:t>
      </w:r>
    </w:p>
    <w:p w:rsidR="005C079A" w:rsidRDefault="005C079A" w:rsidP="005C079A">
      <w:pPr>
        <w:pStyle w:val="Odlomakpopisa"/>
        <w:numPr>
          <w:ilvl w:val="0"/>
          <w:numId w:val="20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banner</w:t>
      </w:r>
      <w:proofErr w:type="spellEnd"/>
      <w:r w:rsidR="00EB1CB7">
        <w:rPr>
          <w:rFonts w:asciiTheme="majorHAnsi" w:hAnsiTheme="majorHAnsi"/>
        </w:rPr>
        <w:t xml:space="preserve"> s otiskom</w:t>
      </w:r>
      <w:r>
        <w:rPr>
          <w:rFonts w:asciiTheme="majorHAnsi" w:hAnsiTheme="majorHAnsi"/>
        </w:rPr>
        <w:t>, max. cijena 800,00 kn bez PDV-a</w:t>
      </w:r>
    </w:p>
    <w:p w:rsidR="005C079A" w:rsidRDefault="00AF45B8" w:rsidP="005C079A">
      <w:pPr>
        <w:pStyle w:val="Odlomakpopisa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letak, </w:t>
      </w:r>
      <w:r w:rsidR="005C079A">
        <w:rPr>
          <w:rFonts w:asciiTheme="majorHAnsi" w:hAnsiTheme="majorHAnsi"/>
        </w:rPr>
        <w:t xml:space="preserve">max. cijena </w:t>
      </w:r>
      <w:r>
        <w:rPr>
          <w:rFonts w:asciiTheme="majorHAnsi" w:hAnsiTheme="majorHAnsi"/>
        </w:rPr>
        <w:t>1,44</w:t>
      </w:r>
      <w:r w:rsidR="005C079A">
        <w:rPr>
          <w:rFonts w:asciiTheme="majorHAnsi" w:hAnsiTheme="majorHAnsi"/>
        </w:rPr>
        <w:t xml:space="preserve"> kn bez PDV-a</w:t>
      </w:r>
    </w:p>
    <w:p w:rsidR="005C079A" w:rsidRPr="005C079A" w:rsidRDefault="005C079A" w:rsidP="005C079A">
      <w:pPr>
        <w:pStyle w:val="Odlomakpopisa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promotivn</w:t>
      </w:r>
      <w:r w:rsidR="00AF45B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ploč</w:t>
      </w:r>
      <w:r w:rsidR="00AF45B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, max. cijena </w:t>
      </w:r>
      <w:r w:rsidR="00AF45B8">
        <w:rPr>
          <w:rFonts w:asciiTheme="majorHAnsi" w:hAnsiTheme="majorHAnsi"/>
        </w:rPr>
        <w:t>1.200</w:t>
      </w:r>
      <w:r>
        <w:rPr>
          <w:rFonts w:asciiTheme="majorHAnsi" w:hAnsiTheme="majorHAnsi"/>
        </w:rPr>
        <w:t>,00 kn bez PDV-a</w:t>
      </w:r>
    </w:p>
    <w:p w:rsidR="003650F1" w:rsidRPr="001E6F6D" w:rsidRDefault="003650F1" w:rsidP="00A07635">
      <w:pPr>
        <w:rPr>
          <w:rFonts w:asciiTheme="majorHAnsi" w:hAnsiTheme="majorHAnsi"/>
          <w:b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5</w:t>
      </w:r>
      <w:r w:rsidR="00A07635" w:rsidRPr="001E6F6D">
        <w:rPr>
          <w:rFonts w:asciiTheme="majorHAnsi" w:hAnsiTheme="majorHAnsi"/>
          <w:b/>
        </w:rPr>
        <w:t xml:space="preserve">. MJESTO ISPORUKE </w:t>
      </w:r>
      <w:r w:rsidR="003650F1">
        <w:rPr>
          <w:rFonts w:asciiTheme="majorHAnsi" w:hAnsiTheme="majorHAnsi"/>
          <w:b/>
        </w:rPr>
        <w:t>ROBE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Mjesto isporuke</w:t>
      </w:r>
      <w:r w:rsidR="003650F1">
        <w:rPr>
          <w:rFonts w:asciiTheme="majorHAnsi" w:hAnsiTheme="majorHAnsi"/>
        </w:rPr>
        <w:t xml:space="preserve"> robe</w:t>
      </w:r>
      <w:r w:rsidR="006C3A49">
        <w:rPr>
          <w:rFonts w:asciiTheme="majorHAnsi" w:hAnsiTheme="majorHAnsi"/>
        </w:rPr>
        <w:t xml:space="preserve"> je</w:t>
      </w:r>
      <w:r w:rsidRPr="001E6F6D">
        <w:rPr>
          <w:rFonts w:asciiTheme="majorHAnsi" w:hAnsiTheme="majorHAnsi"/>
        </w:rPr>
        <w:t xml:space="preserve"> Osnovna škola Mate Lovraka Veliki </w:t>
      </w:r>
      <w:proofErr w:type="spellStart"/>
      <w:r w:rsidRPr="001E6F6D">
        <w:rPr>
          <w:rFonts w:asciiTheme="majorHAnsi" w:hAnsiTheme="majorHAnsi"/>
        </w:rPr>
        <w:t>Grđevac</w:t>
      </w:r>
      <w:proofErr w:type="spellEnd"/>
      <w:r w:rsidRPr="001E6F6D">
        <w:rPr>
          <w:rFonts w:asciiTheme="majorHAnsi" w:hAnsiTheme="majorHAnsi"/>
        </w:rPr>
        <w:t xml:space="preserve">, Trg Mate Lovraka 11, 43 270 Veliki </w:t>
      </w:r>
      <w:proofErr w:type="spellStart"/>
      <w:r w:rsidRPr="001E6F6D">
        <w:rPr>
          <w:rFonts w:asciiTheme="majorHAnsi" w:hAnsiTheme="majorHAnsi"/>
        </w:rPr>
        <w:t>Grđevac</w:t>
      </w:r>
      <w:proofErr w:type="spellEnd"/>
      <w:r w:rsidRPr="001E6F6D">
        <w:rPr>
          <w:rFonts w:asciiTheme="majorHAnsi" w:hAnsiTheme="majorHAnsi"/>
        </w:rPr>
        <w:t>.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A07635" w:rsidRPr="001E6F6D">
        <w:rPr>
          <w:rFonts w:asciiTheme="majorHAnsi" w:hAnsiTheme="majorHAnsi"/>
          <w:b/>
        </w:rPr>
        <w:t>. ROKOVI ISPORUKE</w:t>
      </w:r>
      <w:r w:rsidR="003650F1">
        <w:rPr>
          <w:rFonts w:asciiTheme="majorHAnsi" w:hAnsiTheme="majorHAnsi"/>
          <w:b/>
        </w:rPr>
        <w:t xml:space="preserve"> ROBE</w:t>
      </w:r>
    </w:p>
    <w:p w:rsidR="00A07635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Isporuka </w:t>
      </w:r>
      <w:r w:rsidR="003650F1">
        <w:rPr>
          <w:rFonts w:asciiTheme="majorHAnsi" w:hAnsiTheme="majorHAnsi"/>
        </w:rPr>
        <w:t xml:space="preserve">robe </w:t>
      </w:r>
      <w:r w:rsidRPr="001E6F6D">
        <w:rPr>
          <w:rFonts w:asciiTheme="majorHAnsi" w:hAnsiTheme="majorHAnsi"/>
        </w:rPr>
        <w:t xml:space="preserve">je u roku od </w:t>
      </w:r>
      <w:r w:rsidR="006C3A49">
        <w:rPr>
          <w:rFonts w:asciiTheme="majorHAnsi" w:hAnsiTheme="majorHAnsi"/>
        </w:rPr>
        <w:t>3</w:t>
      </w:r>
      <w:r w:rsidRPr="001E6F6D">
        <w:rPr>
          <w:rFonts w:asciiTheme="majorHAnsi" w:hAnsiTheme="majorHAnsi"/>
        </w:rPr>
        <w:t xml:space="preserve"> dana od dana </w:t>
      </w:r>
      <w:r w:rsidR="00544198">
        <w:rPr>
          <w:rFonts w:asciiTheme="majorHAnsi" w:hAnsiTheme="majorHAnsi"/>
        </w:rPr>
        <w:t>primitka narudžbenice.</w:t>
      </w:r>
    </w:p>
    <w:p w:rsidR="00544198" w:rsidRDefault="00544198" w:rsidP="00A07635">
      <w:pPr>
        <w:jc w:val="both"/>
        <w:rPr>
          <w:rFonts w:asciiTheme="majorHAnsi" w:hAnsiTheme="majorHAnsi"/>
        </w:rPr>
      </w:pPr>
    </w:p>
    <w:p w:rsidR="00544198" w:rsidRDefault="007C159C" w:rsidP="0054419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544198" w:rsidRPr="001E6F6D">
        <w:rPr>
          <w:rFonts w:asciiTheme="majorHAnsi" w:hAnsiTheme="majorHAnsi"/>
          <w:b/>
        </w:rPr>
        <w:t xml:space="preserve">. </w:t>
      </w:r>
      <w:r w:rsidR="00544198">
        <w:rPr>
          <w:rFonts w:asciiTheme="majorHAnsi" w:hAnsiTheme="majorHAnsi"/>
          <w:b/>
        </w:rPr>
        <w:t xml:space="preserve">DOSTAVA </w:t>
      </w:r>
      <w:r w:rsidR="003650F1">
        <w:rPr>
          <w:rFonts w:asciiTheme="majorHAnsi" w:hAnsiTheme="majorHAnsi"/>
          <w:b/>
        </w:rPr>
        <w:t>ROBE</w:t>
      </w:r>
    </w:p>
    <w:p w:rsidR="003650F1" w:rsidRPr="001E6F6D" w:rsidRDefault="003650F1" w:rsidP="003650F1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Osnovna škola Mate Lovraka Veliki </w:t>
      </w:r>
      <w:proofErr w:type="spellStart"/>
      <w:r w:rsidRPr="001E6F6D">
        <w:rPr>
          <w:rFonts w:asciiTheme="majorHAnsi" w:hAnsiTheme="majorHAnsi"/>
        </w:rPr>
        <w:t>Grđevac</w:t>
      </w:r>
      <w:proofErr w:type="spellEnd"/>
      <w:r w:rsidRPr="001E6F6D">
        <w:rPr>
          <w:rFonts w:asciiTheme="majorHAnsi" w:hAnsiTheme="majorHAnsi"/>
        </w:rPr>
        <w:t xml:space="preserve">, Trg Mate Lovraka 11, 43 270 Veliki </w:t>
      </w:r>
      <w:proofErr w:type="spellStart"/>
      <w:r w:rsidRPr="001E6F6D">
        <w:rPr>
          <w:rFonts w:asciiTheme="majorHAnsi" w:hAnsiTheme="majorHAnsi"/>
        </w:rPr>
        <w:t>Grđevac</w:t>
      </w:r>
      <w:proofErr w:type="spellEnd"/>
      <w:r w:rsidRPr="001E6F6D">
        <w:rPr>
          <w:rFonts w:asciiTheme="majorHAnsi" w:hAnsiTheme="majorHAnsi"/>
        </w:rPr>
        <w:t>.</w:t>
      </w:r>
    </w:p>
    <w:p w:rsidR="00544198" w:rsidRPr="001E6F6D" w:rsidRDefault="00544198" w:rsidP="00A07635">
      <w:pPr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jc w:val="both"/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8. SASTAVNI DIJELOVI PONUDE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Ponuda sadrži:</w:t>
      </w:r>
    </w:p>
    <w:p w:rsidR="00A07635" w:rsidRPr="001E6F6D" w:rsidRDefault="00A07635" w:rsidP="00A07635">
      <w:pPr>
        <w:pStyle w:val="Odlomakpopisa"/>
        <w:numPr>
          <w:ilvl w:val="0"/>
          <w:numId w:val="14"/>
        </w:numPr>
        <w:ind w:left="927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popunjeni ponudbeni list</w:t>
      </w:r>
    </w:p>
    <w:p w:rsidR="00A07635" w:rsidRPr="001E6F6D" w:rsidRDefault="00A07635" w:rsidP="00A07635">
      <w:pPr>
        <w:ind w:left="703"/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jc w:val="both"/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9. NAČIN DOSTAVE PONUDE</w:t>
      </w:r>
    </w:p>
    <w:p w:rsidR="00544198" w:rsidRDefault="00A07635" w:rsidP="00544198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Ponuda se dostavlja u pisanom obliku </w:t>
      </w:r>
      <w:r w:rsidR="00544198">
        <w:rPr>
          <w:rFonts w:asciiTheme="majorHAnsi" w:hAnsiTheme="majorHAnsi"/>
        </w:rPr>
        <w:t>na e-</w:t>
      </w:r>
      <w:r w:rsidR="00544198" w:rsidRPr="00544198">
        <w:rPr>
          <w:rFonts w:asciiTheme="majorHAnsi" w:hAnsiTheme="majorHAnsi"/>
        </w:rPr>
        <w:t xml:space="preserve">mail adresu škole </w:t>
      </w:r>
      <w:hyperlink r:id="rId10" w:history="1">
        <w:r w:rsidR="00544198" w:rsidRPr="00085892">
          <w:rPr>
            <w:rStyle w:val="Hiperveza"/>
            <w:rFonts w:asciiTheme="majorHAnsi" w:hAnsiTheme="majorHAnsi"/>
          </w:rPr>
          <w:t>ured@os-mlovraka-veliki-grdjevac.skole.hr</w:t>
        </w:r>
      </w:hyperlink>
      <w:r w:rsidR="00544198">
        <w:rPr>
          <w:rFonts w:asciiTheme="majorHAnsi" w:hAnsiTheme="majorHAnsi"/>
        </w:rPr>
        <w:t xml:space="preserve"> koja sadrži</w:t>
      </w:r>
    </w:p>
    <w:p w:rsidR="00A07635" w:rsidRPr="001E6F6D" w:rsidRDefault="00A07635" w:rsidP="00544198">
      <w:pPr>
        <w:ind w:firstLine="708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- naziv i adresu javnog naručitelja</w:t>
      </w:r>
    </w:p>
    <w:p w:rsidR="00A07635" w:rsidRPr="001E6F6D" w:rsidRDefault="00A07635" w:rsidP="00A07635">
      <w:pPr>
        <w:ind w:left="708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- naziv i adresu ponuditelja</w:t>
      </w:r>
    </w:p>
    <w:p w:rsidR="00544198" w:rsidRDefault="00544198" w:rsidP="00A07635">
      <w:pPr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10. NAČIN ODREĐIVANJA CIJENE PONUDE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Cijena ponude je nepromjenjiva te se izražava za cjelokupan predmet nabave i piše se brojkama. U cijenu ponude  moraju biti uračunati svi troškovi i popusti</w:t>
      </w:r>
      <w:r w:rsidR="00544198">
        <w:rPr>
          <w:rFonts w:asciiTheme="majorHAnsi" w:hAnsiTheme="majorHAnsi"/>
        </w:rPr>
        <w:t>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Ukupnu cijenu ponude čini cijena ponude s PDV-om. Ponuditelji su dužni ponuditi tj. upisati jedinične cijene i ukupne cijene za svaku stavku te cijenu ponude (bez PDV-a), PDV i ukupnu cijenu (s PDV-om).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lastRenderedPageBreak/>
        <w:t>11. KRITERIJ ODABIRA PONUDE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Naručitelj će kao najpovoljniju ponudu odabrati onu s </w:t>
      </w:r>
      <w:r w:rsidRPr="001E6F6D">
        <w:rPr>
          <w:rFonts w:asciiTheme="majorHAnsi" w:hAnsiTheme="majorHAnsi"/>
          <w:u w:val="single"/>
        </w:rPr>
        <w:t>najnižom cijenom</w:t>
      </w:r>
      <w:r w:rsidRPr="001E6F6D">
        <w:rPr>
          <w:rFonts w:asciiTheme="majorHAnsi" w:hAnsiTheme="majorHAnsi"/>
        </w:rPr>
        <w:t>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jc w:val="both"/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1</w:t>
      </w:r>
      <w:r w:rsidR="00544198">
        <w:rPr>
          <w:rFonts w:asciiTheme="majorHAnsi" w:hAnsiTheme="majorHAnsi"/>
          <w:b/>
        </w:rPr>
        <w:t>2</w:t>
      </w:r>
      <w:r w:rsidRPr="001E6F6D">
        <w:rPr>
          <w:rFonts w:asciiTheme="majorHAnsi" w:hAnsiTheme="majorHAnsi"/>
          <w:b/>
        </w:rPr>
        <w:t>. DATUM, VRIJEME I MJESTO DOSTAVE I OTVARANJA PONUDA</w:t>
      </w:r>
    </w:p>
    <w:p w:rsidR="00A07635" w:rsidRPr="001E6F6D" w:rsidRDefault="00814538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Rok</w:t>
      </w:r>
      <w:r w:rsidR="00EB4FAB" w:rsidRPr="001E6F6D">
        <w:rPr>
          <w:rFonts w:asciiTheme="majorHAnsi" w:hAnsiTheme="majorHAnsi"/>
        </w:rPr>
        <w:t xml:space="preserve"> za dostavu ponuda je </w:t>
      </w:r>
      <w:r w:rsidR="000808CD">
        <w:rPr>
          <w:rFonts w:asciiTheme="majorHAnsi" w:hAnsiTheme="majorHAnsi"/>
          <w:b/>
        </w:rPr>
        <w:t>16.02</w:t>
      </w:r>
      <w:r w:rsidR="00EB4FAB" w:rsidRPr="001E6F6D">
        <w:rPr>
          <w:rFonts w:asciiTheme="majorHAnsi" w:hAnsiTheme="majorHAnsi"/>
          <w:b/>
        </w:rPr>
        <w:t>.201</w:t>
      </w:r>
      <w:r w:rsidR="000808CD">
        <w:rPr>
          <w:rFonts w:asciiTheme="majorHAnsi" w:hAnsiTheme="majorHAnsi"/>
          <w:b/>
        </w:rPr>
        <w:t>8</w:t>
      </w:r>
      <w:r w:rsidR="00A07635" w:rsidRPr="001E6F6D">
        <w:rPr>
          <w:rFonts w:asciiTheme="majorHAnsi" w:hAnsiTheme="majorHAnsi"/>
        </w:rPr>
        <w:t xml:space="preserve">. godine. </w:t>
      </w:r>
      <w:r w:rsidR="00BF5642">
        <w:rPr>
          <w:rFonts w:asciiTheme="majorHAnsi" w:hAnsiTheme="majorHAnsi"/>
        </w:rPr>
        <w:t xml:space="preserve">Odabir ponuda održat će se </w:t>
      </w:r>
      <w:r w:rsidR="000808CD">
        <w:rPr>
          <w:rFonts w:asciiTheme="majorHAnsi" w:hAnsiTheme="majorHAnsi"/>
        </w:rPr>
        <w:t>19.02.2018</w:t>
      </w:r>
      <w:r w:rsidR="00BF5642">
        <w:rPr>
          <w:rFonts w:asciiTheme="majorHAnsi" w:hAnsiTheme="majorHAnsi"/>
        </w:rPr>
        <w:t>. godine u 10,00 sati.</w:t>
      </w:r>
    </w:p>
    <w:p w:rsidR="00A07635" w:rsidRPr="001E6F6D" w:rsidRDefault="00544198" w:rsidP="00A076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 a</w:t>
      </w:r>
      <w:r w:rsidR="00A07635" w:rsidRPr="001E6F6D">
        <w:rPr>
          <w:rFonts w:asciiTheme="majorHAnsi" w:hAnsiTheme="majorHAnsi"/>
        </w:rPr>
        <w:t xml:space="preserve">dresa na koju se dostavljaju ponude: </w:t>
      </w:r>
      <w:hyperlink r:id="rId11" w:history="1">
        <w:r w:rsidRPr="00085892">
          <w:rPr>
            <w:rStyle w:val="Hiperveza"/>
            <w:rFonts w:asciiTheme="majorHAnsi" w:hAnsiTheme="majorHAnsi"/>
          </w:rPr>
          <w:t>ured@os-mlovraka-veliki-grdjevac.skole.hr</w:t>
        </w:r>
      </w:hyperlink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A07635" w:rsidRPr="001E6F6D">
        <w:rPr>
          <w:rFonts w:asciiTheme="majorHAnsi" w:hAnsiTheme="majorHAnsi"/>
          <w:b/>
        </w:rPr>
        <w:t>. ROK ZA DONOŠENJE ODLUKE O ODABIRU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Rok za donošenje odluke o </w:t>
      </w:r>
      <w:r w:rsidR="00A94874" w:rsidRPr="001E6F6D">
        <w:rPr>
          <w:rFonts w:asciiTheme="majorHAnsi" w:hAnsiTheme="majorHAnsi"/>
        </w:rPr>
        <w:t xml:space="preserve">odabiru (ili poništenju) je </w:t>
      </w:r>
      <w:r w:rsidR="00BF5642">
        <w:rPr>
          <w:rFonts w:asciiTheme="majorHAnsi" w:hAnsiTheme="majorHAnsi"/>
        </w:rPr>
        <w:t xml:space="preserve">2 </w:t>
      </w:r>
      <w:r w:rsidRPr="001E6F6D">
        <w:rPr>
          <w:rFonts w:asciiTheme="majorHAnsi" w:hAnsiTheme="majorHAnsi"/>
        </w:rPr>
        <w:t xml:space="preserve">dana </w:t>
      </w:r>
      <w:r w:rsidR="00F7753B" w:rsidRPr="001E6F6D">
        <w:rPr>
          <w:rFonts w:asciiTheme="majorHAnsi" w:hAnsiTheme="majorHAnsi"/>
        </w:rPr>
        <w:t>od isteka roka za pregled i ocjenu ponuda</w:t>
      </w:r>
      <w:r w:rsidRPr="001E6F6D">
        <w:rPr>
          <w:rFonts w:asciiTheme="majorHAnsi" w:hAnsiTheme="majorHAnsi"/>
        </w:rPr>
        <w:t>.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jc w:val="both"/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1</w:t>
      </w:r>
      <w:r w:rsidR="002C41D6">
        <w:rPr>
          <w:rFonts w:asciiTheme="majorHAnsi" w:hAnsiTheme="majorHAnsi"/>
          <w:b/>
        </w:rPr>
        <w:t>4</w:t>
      </w:r>
      <w:r w:rsidRPr="001E6F6D">
        <w:rPr>
          <w:rFonts w:asciiTheme="majorHAnsi" w:hAnsiTheme="majorHAnsi"/>
          <w:b/>
        </w:rPr>
        <w:t>. ROK, NAČIN I UVJETI PLAĆANJA</w:t>
      </w:r>
    </w:p>
    <w:p w:rsidR="008C5EE2" w:rsidRPr="001E6F6D" w:rsidRDefault="00A07635" w:rsidP="007C159C">
      <w:pPr>
        <w:jc w:val="both"/>
        <w:rPr>
          <w:rFonts w:asciiTheme="majorHAnsi" w:hAnsiTheme="majorHAnsi"/>
          <w:b/>
          <w:bCs/>
          <w:iCs/>
          <w:color w:val="000000"/>
        </w:rPr>
      </w:pPr>
      <w:r w:rsidRPr="001E6F6D">
        <w:rPr>
          <w:rFonts w:asciiTheme="majorHAnsi" w:hAnsiTheme="majorHAnsi"/>
        </w:rPr>
        <w:t xml:space="preserve">Plaćanje se vrši po ispostavljenom računu. Rok, način i uvjeti plaćanja se dogovaraju prilikom </w:t>
      </w:r>
      <w:r w:rsidR="00BF5642">
        <w:rPr>
          <w:rFonts w:asciiTheme="majorHAnsi" w:hAnsiTheme="majorHAnsi"/>
        </w:rPr>
        <w:t>potpisivanja narudžbenice.</w:t>
      </w:r>
    </w:p>
    <w:sectPr w:rsidR="008C5EE2" w:rsidRPr="001E6F6D" w:rsidSect="006C3A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4C" w:rsidRDefault="0089014C" w:rsidP="006C3A49">
      <w:r>
        <w:separator/>
      </w:r>
    </w:p>
  </w:endnote>
  <w:endnote w:type="continuationSeparator" w:id="0">
    <w:p w:rsidR="0089014C" w:rsidRDefault="0089014C" w:rsidP="006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64" w:rsidRDefault="00382E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8" w:rsidRDefault="00993A98" w:rsidP="00993A98">
    <w:pPr>
      <w:pStyle w:val="Podnoje"/>
      <w:jc w:val="center"/>
    </w:pPr>
    <w:r>
      <w:rPr>
        <w:noProof/>
      </w:rPr>
      <w:drawing>
        <wp:inline distT="0" distB="0" distL="0" distR="0" wp14:anchorId="3A691EF6" wp14:editId="07E4F9A3">
          <wp:extent cx="5105400" cy="639939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3712" cy="6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64" w:rsidRDefault="00382E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4C" w:rsidRDefault="0089014C" w:rsidP="006C3A49">
      <w:r>
        <w:separator/>
      </w:r>
    </w:p>
  </w:footnote>
  <w:footnote w:type="continuationSeparator" w:id="0">
    <w:p w:rsidR="0089014C" w:rsidRDefault="0089014C" w:rsidP="006C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64" w:rsidRDefault="00382E6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49" w:rsidRDefault="00993A98" w:rsidP="00993A98">
    <w:pPr>
      <w:pStyle w:val="Zaglavlje"/>
      <w:jc w:val="center"/>
    </w:pPr>
    <w:r>
      <w:rPr>
        <w:noProof/>
      </w:rPr>
      <w:drawing>
        <wp:inline distT="0" distB="0" distL="0" distR="0">
          <wp:extent cx="5760720" cy="121729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K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64" w:rsidRDefault="00382E6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sz w:val="22"/>
      </w:rPr>
    </w:lvl>
  </w:abstractNum>
  <w:abstractNum w:abstractNumId="1">
    <w:nsid w:val="02260B17"/>
    <w:multiLevelType w:val="hybridMultilevel"/>
    <w:tmpl w:val="9D58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BA8646E"/>
    <w:multiLevelType w:val="hybridMultilevel"/>
    <w:tmpl w:val="55D4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E4E98"/>
    <w:multiLevelType w:val="hybridMultilevel"/>
    <w:tmpl w:val="D1509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84F6C"/>
    <w:multiLevelType w:val="hybridMultilevel"/>
    <w:tmpl w:val="E91EC19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92EC4"/>
    <w:multiLevelType w:val="hybridMultilevel"/>
    <w:tmpl w:val="1EA4FC2C"/>
    <w:lvl w:ilvl="0" w:tplc="B46E7BA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18"/>
  </w:num>
  <w:num w:numId="6">
    <w:abstractNumId w:val="12"/>
  </w:num>
  <w:num w:numId="7">
    <w:abstractNumId w:val="8"/>
  </w:num>
  <w:num w:numId="8">
    <w:abstractNumId w:val="19"/>
  </w:num>
  <w:num w:numId="9">
    <w:abstractNumId w:val="17"/>
  </w:num>
  <w:num w:numId="10">
    <w:abstractNumId w:val="1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4"/>
    <w:rsid w:val="0000230F"/>
    <w:rsid w:val="00004CFD"/>
    <w:rsid w:val="00005E6E"/>
    <w:rsid w:val="000109A2"/>
    <w:rsid w:val="00011BDF"/>
    <w:rsid w:val="00014500"/>
    <w:rsid w:val="0003552F"/>
    <w:rsid w:val="000363C3"/>
    <w:rsid w:val="00044170"/>
    <w:rsid w:val="00045805"/>
    <w:rsid w:val="000808CD"/>
    <w:rsid w:val="00080B5A"/>
    <w:rsid w:val="000953D6"/>
    <w:rsid w:val="000B4809"/>
    <w:rsid w:val="000E0799"/>
    <w:rsid w:val="000E25E6"/>
    <w:rsid w:val="000E2EB8"/>
    <w:rsid w:val="000E65E9"/>
    <w:rsid w:val="000E672E"/>
    <w:rsid w:val="000E6F86"/>
    <w:rsid w:val="000F2FE0"/>
    <w:rsid w:val="000F50E5"/>
    <w:rsid w:val="00104155"/>
    <w:rsid w:val="00112DF1"/>
    <w:rsid w:val="00112EDE"/>
    <w:rsid w:val="001135CF"/>
    <w:rsid w:val="001204B0"/>
    <w:rsid w:val="00140D7A"/>
    <w:rsid w:val="0014151C"/>
    <w:rsid w:val="001516A2"/>
    <w:rsid w:val="001571CE"/>
    <w:rsid w:val="00162934"/>
    <w:rsid w:val="00163B92"/>
    <w:rsid w:val="00163BCE"/>
    <w:rsid w:val="00166A67"/>
    <w:rsid w:val="00185DBD"/>
    <w:rsid w:val="001D1AF3"/>
    <w:rsid w:val="001D2B8B"/>
    <w:rsid w:val="001D5ACD"/>
    <w:rsid w:val="001E4572"/>
    <w:rsid w:val="001E6F6D"/>
    <w:rsid w:val="001F2CA0"/>
    <w:rsid w:val="002052B9"/>
    <w:rsid w:val="00212411"/>
    <w:rsid w:val="00213A39"/>
    <w:rsid w:val="0026086C"/>
    <w:rsid w:val="00266597"/>
    <w:rsid w:val="00273F2B"/>
    <w:rsid w:val="00290D30"/>
    <w:rsid w:val="002A2323"/>
    <w:rsid w:val="002A546E"/>
    <w:rsid w:val="002B079B"/>
    <w:rsid w:val="002B24C5"/>
    <w:rsid w:val="002B765B"/>
    <w:rsid w:val="002C0813"/>
    <w:rsid w:val="002C41D6"/>
    <w:rsid w:val="002C4425"/>
    <w:rsid w:val="002C4A13"/>
    <w:rsid w:val="002C721F"/>
    <w:rsid w:val="002D3845"/>
    <w:rsid w:val="002E140C"/>
    <w:rsid w:val="002F361B"/>
    <w:rsid w:val="0030385F"/>
    <w:rsid w:val="00307D3A"/>
    <w:rsid w:val="0032538F"/>
    <w:rsid w:val="00326EEF"/>
    <w:rsid w:val="0033145A"/>
    <w:rsid w:val="003323FA"/>
    <w:rsid w:val="0033504C"/>
    <w:rsid w:val="00345377"/>
    <w:rsid w:val="00345F2D"/>
    <w:rsid w:val="0035590F"/>
    <w:rsid w:val="00361AD3"/>
    <w:rsid w:val="003646A3"/>
    <w:rsid w:val="003650F1"/>
    <w:rsid w:val="00365BF9"/>
    <w:rsid w:val="00373934"/>
    <w:rsid w:val="003764A7"/>
    <w:rsid w:val="00382E64"/>
    <w:rsid w:val="003831FB"/>
    <w:rsid w:val="003A1281"/>
    <w:rsid w:val="003B27D1"/>
    <w:rsid w:val="003C6E21"/>
    <w:rsid w:val="003D16BC"/>
    <w:rsid w:val="003E4F2C"/>
    <w:rsid w:val="00406670"/>
    <w:rsid w:val="004100B8"/>
    <w:rsid w:val="00411F86"/>
    <w:rsid w:val="00424D2E"/>
    <w:rsid w:val="00425C0C"/>
    <w:rsid w:val="00433417"/>
    <w:rsid w:val="00436A6F"/>
    <w:rsid w:val="0044584B"/>
    <w:rsid w:val="00456FB3"/>
    <w:rsid w:val="0045774C"/>
    <w:rsid w:val="004623E2"/>
    <w:rsid w:val="0047685C"/>
    <w:rsid w:val="004776D1"/>
    <w:rsid w:val="0048043B"/>
    <w:rsid w:val="00485327"/>
    <w:rsid w:val="004967A4"/>
    <w:rsid w:val="004A0648"/>
    <w:rsid w:val="004A096A"/>
    <w:rsid w:val="004B7F14"/>
    <w:rsid w:val="004C1DB0"/>
    <w:rsid w:val="004C51F2"/>
    <w:rsid w:val="004C5633"/>
    <w:rsid w:val="004C648F"/>
    <w:rsid w:val="004C7AA1"/>
    <w:rsid w:val="004D1313"/>
    <w:rsid w:val="004D21E3"/>
    <w:rsid w:val="004D6431"/>
    <w:rsid w:val="004E0A20"/>
    <w:rsid w:val="004E50A0"/>
    <w:rsid w:val="004E609F"/>
    <w:rsid w:val="004F341E"/>
    <w:rsid w:val="00500C04"/>
    <w:rsid w:val="0050775D"/>
    <w:rsid w:val="00510E1B"/>
    <w:rsid w:val="005157A1"/>
    <w:rsid w:val="00525995"/>
    <w:rsid w:val="0053021F"/>
    <w:rsid w:val="00536686"/>
    <w:rsid w:val="00544198"/>
    <w:rsid w:val="00544B71"/>
    <w:rsid w:val="00547A51"/>
    <w:rsid w:val="00553A5B"/>
    <w:rsid w:val="00570AD5"/>
    <w:rsid w:val="005845E8"/>
    <w:rsid w:val="00585F8E"/>
    <w:rsid w:val="005953D7"/>
    <w:rsid w:val="005B3314"/>
    <w:rsid w:val="005C079A"/>
    <w:rsid w:val="005C0EDF"/>
    <w:rsid w:val="005C4878"/>
    <w:rsid w:val="005C4EB8"/>
    <w:rsid w:val="005C68E3"/>
    <w:rsid w:val="005D4C95"/>
    <w:rsid w:val="005D693F"/>
    <w:rsid w:val="005E6D1C"/>
    <w:rsid w:val="005F2544"/>
    <w:rsid w:val="005F40E2"/>
    <w:rsid w:val="006006AA"/>
    <w:rsid w:val="006047C8"/>
    <w:rsid w:val="006113D9"/>
    <w:rsid w:val="00623559"/>
    <w:rsid w:val="00625041"/>
    <w:rsid w:val="00632ECB"/>
    <w:rsid w:val="0063375C"/>
    <w:rsid w:val="00645600"/>
    <w:rsid w:val="00647267"/>
    <w:rsid w:val="00653235"/>
    <w:rsid w:val="0065357B"/>
    <w:rsid w:val="006568A2"/>
    <w:rsid w:val="0066199B"/>
    <w:rsid w:val="00666457"/>
    <w:rsid w:val="00670AE1"/>
    <w:rsid w:val="00671F09"/>
    <w:rsid w:val="006809D5"/>
    <w:rsid w:val="00682E90"/>
    <w:rsid w:val="00697809"/>
    <w:rsid w:val="006A2976"/>
    <w:rsid w:val="006A2C19"/>
    <w:rsid w:val="006A3AFF"/>
    <w:rsid w:val="006A672C"/>
    <w:rsid w:val="006A7AA1"/>
    <w:rsid w:val="006B52EA"/>
    <w:rsid w:val="006C257F"/>
    <w:rsid w:val="006C3A49"/>
    <w:rsid w:val="006C58DB"/>
    <w:rsid w:val="006E3F5D"/>
    <w:rsid w:val="006E40F1"/>
    <w:rsid w:val="006E711E"/>
    <w:rsid w:val="006F3C5E"/>
    <w:rsid w:val="006F60EF"/>
    <w:rsid w:val="006F6C9D"/>
    <w:rsid w:val="006F73A0"/>
    <w:rsid w:val="00701190"/>
    <w:rsid w:val="00701FB7"/>
    <w:rsid w:val="00727B5D"/>
    <w:rsid w:val="007320E0"/>
    <w:rsid w:val="00746415"/>
    <w:rsid w:val="00746792"/>
    <w:rsid w:val="00753E9E"/>
    <w:rsid w:val="00787D80"/>
    <w:rsid w:val="00792986"/>
    <w:rsid w:val="00794F92"/>
    <w:rsid w:val="00796852"/>
    <w:rsid w:val="007A3D97"/>
    <w:rsid w:val="007C159C"/>
    <w:rsid w:val="007C4EC4"/>
    <w:rsid w:val="007D47EB"/>
    <w:rsid w:val="007D7FD0"/>
    <w:rsid w:val="007E27B7"/>
    <w:rsid w:val="007E336D"/>
    <w:rsid w:val="007E4DC9"/>
    <w:rsid w:val="00811201"/>
    <w:rsid w:val="00814538"/>
    <w:rsid w:val="008157D6"/>
    <w:rsid w:val="00825BA4"/>
    <w:rsid w:val="00830A71"/>
    <w:rsid w:val="008324B1"/>
    <w:rsid w:val="008331EB"/>
    <w:rsid w:val="00850274"/>
    <w:rsid w:val="008533E7"/>
    <w:rsid w:val="008561EA"/>
    <w:rsid w:val="008575F6"/>
    <w:rsid w:val="008633E3"/>
    <w:rsid w:val="00870579"/>
    <w:rsid w:val="008824C1"/>
    <w:rsid w:val="00883349"/>
    <w:rsid w:val="00884566"/>
    <w:rsid w:val="00884B4A"/>
    <w:rsid w:val="00886D0C"/>
    <w:rsid w:val="0089014C"/>
    <w:rsid w:val="00894DA6"/>
    <w:rsid w:val="00894F5D"/>
    <w:rsid w:val="008A394F"/>
    <w:rsid w:val="008C5EE2"/>
    <w:rsid w:val="008C7AE8"/>
    <w:rsid w:val="008E796F"/>
    <w:rsid w:val="008F2A57"/>
    <w:rsid w:val="00904EC1"/>
    <w:rsid w:val="009154AE"/>
    <w:rsid w:val="00915708"/>
    <w:rsid w:val="009160B6"/>
    <w:rsid w:val="00937429"/>
    <w:rsid w:val="009536AA"/>
    <w:rsid w:val="009670ED"/>
    <w:rsid w:val="009840C2"/>
    <w:rsid w:val="00984905"/>
    <w:rsid w:val="00992679"/>
    <w:rsid w:val="00993A98"/>
    <w:rsid w:val="009A0E2A"/>
    <w:rsid w:val="009E6E81"/>
    <w:rsid w:val="009F0EDB"/>
    <w:rsid w:val="009F4068"/>
    <w:rsid w:val="00A025EC"/>
    <w:rsid w:val="00A04DAB"/>
    <w:rsid w:val="00A07635"/>
    <w:rsid w:val="00A1276E"/>
    <w:rsid w:val="00A16DE8"/>
    <w:rsid w:val="00A24DE0"/>
    <w:rsid w:val="00A3696F"/>
    <w:rsid w:val="00A44580"/>
    <w:rsid w:val="00A4496B"/>
    <w:rsid w:val="00A45BF0"/>
    <w:rsid w:val="00A50C5E"/>
    <w:rsid w:val="00A67D9C"/>
    <w:rsid w:val="00A7419C"/>
    <w:rsid w:val="00A7550A"/>
    <w:rsid w:val="00A81D8A"/>
    <w:rsid w:val="00A9096F"/>
    <w:rsid w:val="00A94874"/>
    <w:rsid w:val="00AA33D5"/>
    <w:rsid w:val="00AA373B"/>
    <w:rsid w:val="00AB22E3"/>
    <w:rsid w:val="00AB52D0"/>
    <w:rsid w:val="00AC26F5"/>
    <w:rsid w:val="00AC5AE8"/>
    <w:rsid w:val="00AD144C"/>
    <w:rsid w:val="00AD1F76"/>
    <w:rsid w:val="00AD4D7C"/>
    <w:rsid w:val="00AF45B8"/>
    <w:rsid w:val="00AF67EE"/>
    <w:rsid w:val="00B06EEA"/>
    <w:rsid w:val="00B07080"/>
    <w:rsid w:val="00B2112E"/>
    <w:rsid w:val="00B2163B"/>
    <w:rsid w:val="00B30734"/>
    <w:rsid w:val="00B32B9A"/>
    <w:rsid w:val="00B37965"/>
    <w:rsid w:val="00B50A99"/>
    <w:rsid w:val="00B518C6"/>
    <w:rsid w:val="00B56117"/>
    <w:rsid w:val="00B608D1"/>
    <w:rsid w:val="00B6747E"/>
    <w:rsid w:val="00B717AF"/>
    <w:rsid w:val="00B72509"/>
    <w:rsid w:val="00B94482"/>
    <w:rsid w:val="00B96910"/>
    <w:rsid w:val="00BB0506"/>
    <w:rsid w:val="00BB6B79"/>
    <w:rsid w:val="00BC027B"/>
    <w:rsid w:val="00BD3BFC"/>
    <w:rsid w:val="00BD733E"/>
    <w:rsid w:val="00BD7B6E"/>
    <w:rsid w:val="00BE2CCF"/>
    <w:rsid w:val="00BF5642"/>
    <w:rsid w:val="00C06D84"/>
    <w:rsid w:val="00C14229"/>
    <w:rsid w:val="00C3598F"/>
    <w:rsid w:val="00C37867"/>
    <w:rsid w:val="00C42822"/>
    <w:rsid w:val="00C47669"/>
    <w:rsid w:val="00C57644"/>
    <w:rsid w:val="00C61863"/>
    <w:rsid w:val="00C6636A"/>
    <w:rsid w:val="00C67C32"/>
    <w:rsid w:val="00C70EB2"/>
    <w:rsid w:val="00C80B33"/>
    <w:rsid w:val="00CA01CF"/>
    <w:rsid w:val="00CC2657"/>
    <w:rsid w:val="00CF11F7"/>
    <w:rsid w:val="00CF6F41"/>
    <w:rsid w:val="00CF7F3A"/>
    <w:rsid w:val="00D018F2"/>
    <w:rsid w:val="00D02B7C"/>
    <w:rsid w:val="00D101C8"/>
    <w:rsid w:val="00D10734"/>
    <w:rsid w:val="00D10C92"/>
    <w:rsid w:val="00D14367"/>
    <w:rsid w:val="00D2355A"/>
    <w:rsid w:val="00D25E6C"/>
    <w:rsid w:val="00D26E95"/>
    <w:rsid w:val="00D27D16"/>
    <w:rsid w:val="00D321A0"/>
    <w:rsid w:val="00D3531B"/>
    <w:rsid w:val="00D36D7F"/>
    <w:rsid w:val="00D36FBC"/>
    <w:rsid w:val="00D42CAB"/>
    <w:rsid w:val="00D43E55"/>
    <w:rsid w:val="00D50E33"/>
    <w:rsid w:val="00D51A30"/>
    <w:rsid w:val="00D64F41"/>
    <w:rsid w:val="00D65F44"/>
    <w:rsid w:val="00D74EE0"/>
    <w:rsid w:val="00D76078"/>
    <w:rsid w:val="00D83B49"/>
    <w:rsid w:val="00D84B7C"/>
    <w:rsid w:val="00D965B6"/>
    <w:rsid w:val="00D96A3C"/>
    <w:rsid w:val="00D972F9"/>
    <w:rsid w:val="00DA00BF"/>
    <w:rsid w:val="00DC19A7"/>
    <w:rsid w:val="00DC2FEF"/>
    <w:rsid w:val="00DD04B1"/>
    <w:rsid w:val="00DD069C"/>
    <w:rsid w:val="00DE3A58"/>
    <w:rsid w:val="00DE4E62"/>
    <w:rsid w:val="00DE7E56"/>
    <w:rsid w:val="00E35CB1"/>
    <w:rsid w:val="00E57F9C"/>
    <w:rsid w:val="00E60C12"/>
    <w:rsid w:val="00E61334"/>
    <w:rsid w:val="00E672D9"/>
    <w:rsid w:val="00E71868"/>
    <w:rsid w:val="00EA3422"/>
    <w:rsid w:val="00EA500B"/>
    <w:rsid w:val="00EA61BE"/>
    <w:rsid w:val="00EB0A5A"/>
    <w:rsid w:val="00EB1CB7"/>
    <w:rsid w:val="00EB4FAB"/>
    <w:rsid w:val="00EC38B8"/>
    <w:rsid w:val="00ED0000"/>
    <w:rsid w:val="00ED15CD"/>
    <w:rsid w:val="00EE17CC"/>
    <w:rsid w:val="00EF6E17"/>
    <w:rsid w:val="00EF7990"/>
    <w:rsid w:val="00F13350"/>
    <w:rsid w:val="00F14817"/>
    <w:rsid w:val="00F15098"/>
    <w:rsid w:val="00F249D5"/>
    <w:rsid w:val="00F33A31"/>
    <w:rsid w:val="00F36AEE"/>
    <w:rsid w:val="00F47FA1"/>
    <w:rsid w:val="00F5566C"/>
    <w:rsid w:val="00F61E47"/>
    <w:rsid w:val="00F63B3B"/>
    <w:rsid w:val="00F66496"/>
    <w:rsid w:val="00F66BDE"/>
    <w:rsid w:val="00F7753B"/>
    <w:rsid w:val="00F806BA"/>
    <w:rsid w:val="00F82C57"/>
    <w:rsid w:val="00F82F54"/>
    <w:rsid w:val="00F95903"/>
    <w:rsid w:val="00F97B94"/>
    <w:rsid w:val="00FA3C65"/>
    <w:rsid w:val="00FB0B73"/>
    <w:rsid w:val="00FB52A6"/>
    <w:rsid w:val="00FC265D"/>
    <w:rsid w:val="00FD1791"/>
    <w:rsid w:val="00FD1DA6"/>
    <w:rsid w:val="00FF5BA2"/>
    <w:rsid w:val="00FF666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link w:val="NaslovChar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uiPriority w:val="39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  <w:style w:type="character" w:customStyle="1" w:styleId="NaslovChar">
    <w:name w:val="Naslov Char"/>
    <w:basedOn w:val="Zadanifontodlomka"/>
    <w:link w:val="Naslov"/>
    <w:rsid w:val="002E140C"/>
    <w:rPr>
      <w:b/>
      <w:sz w:val="24"/>
    </w:rPr>
  </w:style>
  <w:style w:type="paragraph" w:styleId="Zaglavlje">
    <w:name w:val="header"/>
    <w:basedOn w:val="Normal"/>
    <w:link w:val="ZaglavljeChar"/>
    <w:rsid w:val="006C3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C3A49"/>
    <w:rPr>
      <w:sz w:val="24"/>
      <w:szCs w:val="24"/>
    </w:rPr>
  </w:style>
  <w:style w:type="paragraph" w:styleId="Podnoje">
    <w:name w:val="footer"/>
    <w:basedOn w:val="Normal"/>
    <w:link w:val="PodnojeChar"/>
    <w:rsid w:val="006C3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C3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link w:val="NaslovChar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uiPriority w:val="39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  <w:style w:type="character" w:customStyle="1" w:styleId="NaslovChar">
    <w:name w:val="Naslov Char"/>
    <w:basedOn w:val="Zadanifontodlomka"/>
    <w:link w:val="Naslov"/>
    <w:rsid w:val="002E140C"/>
    <w:rPr>
      <w:b/>
      <w:sz w:val="24"/>
    </w:rPr>
  </w:style>
  <w:style w:type="paragraph" w:styleId="Zaglavlje">
    <w:name w:val="header"/>
    <w:basedOn w:val="Normal"/>
    <w:link w:val="ZaglavljeChar"/>
    <w:rsid w:val="006C3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C3A49"/>
    <w:rPr>
      <w:sz w:val="24"/>
      <w:szCs w:val="24"/>
    </w:rPr>
  </w:style>
  <w:style w:type="paragraph" w:styleId="Podnoje">
    <w:name w:val="footer"/>
    <w:basedOn w:val="Normal"/>
    <w:link w:val="PodnojeChar"/>
    <w:rsid w:val="006C3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C3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701492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813057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0016121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lovraka-veliki-grdjevac.skole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red@os-mlovraka-veliki-grdjevac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ed@os-mlovraka-veliki-grdjevac.skole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ed@os-mlovraka-veliki-grdjevac.skole.h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Company>Bjelovarsko-bilogorska županija</Company>
  <LinksUpToDate>false</LinksUpToDate>
  <CharactersWithSpaces>4121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«Halauk» d</dc:title>
  <dc:creator>Ana Antolović</dc:creator>
  <cp:lastModifiedBy>Marina Balen</cp:lastModifiedBy>
  <cp:revision>10</cp:revision>
  <cp:lastPrinted>2018-02-20T13:14:00Z</cp:lastPrinted>
  <dcterms:created xsi:type="dcterms:W3CDTF">2018-02-13T13:12:00Z</dcterms:created>
  <dcterms:modified xsi:type="dcterms:W3CDTF">2018-03-26T12:22:00Z</dcterms:modified>
</cp:coreProperties>
</file>